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076535AE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6429FB" w:rsidRPr="006429FB">
        <w:rPr>
          <w:rFonts w:ascii="Times New Roman" w:hAnsi="Times New Roman" w:cs="Times New Roman"/>
          <w:b/>
          <w:sz w:val="28"/>
          <w:szCs w:val="28"/>
        </w:rPr>
        <w:t>06:05:0300001:2301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9FB" w:rsidRPr="006429FB">
        <w:rPr>
          <w:rFonts w:ascii="Times New Roman" w:hAnsi="Times New Roman" w:cs="Times New Roman"/>
          <w:b/>
          <w:sz w:val="28"/>
          <w:szCs w:val="28"/>
        </w:rPr>
        <w:t xml:space="preserve">Назрановский муниципальный район, </w:t>
      </w:r>
      <w:proofErr w:type="spellStart"/>
      <w:r w:rsidR="006429FB" w:rsidRPr="006429FB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6429FB" w:rsidRPr="006429FB">
        <w:rPr>
          <w:rFonts w:ascii="Times New Roman" w:hAnsi="Times New Roman" w:cs="Times New Roman"/>
          <w:b/>
          <w:sz w:val="28"/>
          <w:szCs w:val="28"/>
        </w:rPr>
        <w:t>. Барсуки, ул. Г.Х</w:t>
      </w:r>
      <w:r w:rsidR="006429F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429FB" w:rsidRPr="006429FB">
        <w:rPr>
          <w:rFonts w:ascii="Times New Roman" w:hAnsi="Times New Roman" w:cs="Times New Roman"/>
          <w:b/>
          <w:sz w:val="28"/>
          <w:szCs w:val="28"/>
        </w:rPr>
        <w:t>Харсиева</w:t>
      </w:r>
      <w:proofErr w:type="spellEnd"/>
      <w:r w:rsidR="006429FB" w:rsidRPr="006429FB">
        <w:rPr>
          <w:rFonts w:ascii="Times New Roman" w:hAnsi="Times New Roman" w:cs="Times New Roman"/>
          <w:b/>
          <w:sz w:val="28"/>
          <w:szCs w:val="28"/>
        </w:rPr>
        <w:t>, 23 А</w:t>
      </w:r>
      <w:r w:rsidR="00BA5BCF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194CA16E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6429FB">
        <w:rPr>
          <w:rFonts w:ascii="Times New Roman" w:hAnsi="Times New Roman" w:cs="Times New Roman"/>
          <w:b/>
          <w:sz w:val="28"/>
          <w:szCs w:val="28"/>
        </w:rPr>
        <w:t xml:space="preserve">Хабриев Магомет </w:t>
      </w:r>
      <w:proofErr w:type="spellStart"/>
      <w:r w:rsidR="006429FB">
        <w:rPr>
          <w:rFonts w:ascii="Times New Roman" w:hAnsi="Times New Roman" w:cs="Times New Roman"/>
          <w:b/>
          <w:sz w:val="28"/>
          <w:szCs w:val="28"/>
        </w:rPr>
        <w:t>Жабраилович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6429FB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6429FB">
        <w:rPr>
          <w:rFonts w:ascii="Times New Roman" w:hAnsi="Times New Roman" w:cs="Times New Roman"/>
          <w:b/>
          <w:sz w:val="28"/>
          <w:szCs w:val="28"/>
        </w:rPr>
        <w:t>, г. Карабулак, ул. Осканова, д. 26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6429FB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F">
        <w:rPr>
          <w:rFonts w:ascii="Times New Roman" w:hAnsi="Times New Roman" w:cs="Times New Roman"/>
          <w:b/>
          <w:sz w:val="28"/>
          <w:szCs w:val="28"/>
        </w:rPr>
        <w:t>0</w:t>
      </w:r>
      <w:r w:rsidR="006429FB">
        <w:rPr>
          <w:rFonts w:ascii="Times New Roman" w:hAnsi="Times New Roman" w:cs="Times New Roman"/>
          <w:b/>
          <w:sz w:val="28"/>
          <w:szCs w:val="28"/>
        </w:rPr>
        <w:t>90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6429FB">
        <w:rPr>
          <w:rFonts w:ascii="Times New Roman" w:hAnsi="Times New Roman" w:cs="Times New Roman"/>
          <w:b/>
          <w:sz w:val="28"/>
          <w:szCs w:val="28"/>
        </w:rPr>
        <w:t>5</w:t>
      </w:r>
      <w:r w:rsidR="00137ADF">
        <w:rPr>
          <w:rFonts w:ascii="Times New Roman" w:hAnsi="Times New Roman" w:cs="Times New Roman"/>
          <w:b/>
          <w:sz w:val="28"/>
          <w:szCs w:val="28"/>
        </w:rPr>
        <w:t>7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6429FB">
        <w:rPr>
          <w:rFonts w:ascii="Times New Roman" w:hAnsi="Times New Roman" w:cs="Times New Roman"/>
          <w:b/>
          <w:sz w:val="28"/>
          <w:szCs w:val="28"/>
        </w:rPr>
        <w:t>83</w:t>
      </w:r>
      <w:r w:rsidR="00C42C65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256F5585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6429F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0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6429F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6B554F96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BA5BC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6429F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0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6429F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6429F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0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6429F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3D96BDFF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6429F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10 сентября по 10 </w:t>
      </w:r>
      <w:proofErr w:type="gramStart"/>
      <w:r w:rsidR="006429F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  2025</w:t>
      </w:r>
      <w:proofErr w:type="gramEnd"/>
      <w:r w:rsidR="006429FB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9BDC" w14:textId="77777777" w:rsidR="000E22F2" w:rsidRDefault="000E22F2" w:rsidP="00281505">
      <w:pPr>
        <w:spacing w:after="0" w:line="240" w:lineRule="auto"/>
      </w:pPr>
      <w:r>
        <w:separator/>
      </w:r>
    </w:p>
  </w:endnote>
  <w:endnote w:type="continuationSeparator" w:id="0">
    <w:p w14:paraId="01E36B2E" w14:textId="77777777" w:rsidR="000E22F2" w:rsidRDefault="000E22F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A5EF" w14:textId="77777777" w:rsidR="000E22F2" w:rsidRDefault="000E22F2" w:rsidP="00281505">
      <w:pPr>
        <w:spacing w:after="0" w:line="240" w:lineRule="auto"/>
      </w:pPr>
      <w:r>
        <w:separator/>
      </w:r>
    </w:p>
  </w:footnote>
  <w:footnote w:type="continuationSeparator" w:id="0">
    <w:p w14:paraId="6764C0C4" w14:textId="77777777" w:rsidR="000E22F2" w:rsidRDefault="000E22F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04BC"/>
    <w:rsid w:val="00022C3F"/>
    <w:rsid w:val="000349D5"/>
    <w:rsid w:val="0003574D"/>
    <w:rsid w:val="00057DEF"/>
    <w:rsid w:val="000768B9"/>
    <w:rsid w:val="00092356"/>
    <w:rsid w:val="000E22F2"/>
    <w:rsid w:val="000E6970"/>
    <w:rsid w:val="000F7406"/>
    <w:rsid w:val="00111E60"/>
    <w:rsid w:val="00123611"/>
    <w:rsid w:val="00137ADF"/>
    <w:rsid w:val="0015102B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52E1A"/>
    <w:rsid w:val="00281505"/>
    <w:rsid w:val="002B00FA"/>
    <w:rsid w:val="002B2924"/>
    <w:rsid w:val="002D5B21"/>
    <w:rsid w:val="0033191E"/>
    <w:rsid w:val="00357C49"/>
    <w:rsid w:val="00360029"/>
    <w:rsid w:val="00363110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1CDB"/>
    <w:rsid w:val="004D22B8"/>
    <w:rsid w:val="004E2166"/>
    <w:rsid w:val="00527358"/>
    <w:rsid w:val="00544BA2"/>
    <w:rsid w:val="00562800"/>
    <w:rsid w:val="005662EC"/>
    <w:rsid w:val="00572C92"/>
    <w:rsid w:val="005772A5"/>
    <w:rsid w:val="005C178F"/>
    <w:rsid w:val="005D1ACA"/>
    <w:rsid w:val="006429FB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21642"/>
    <w:rsid w:val="00A354C5"/>
    <w:rsid w:val="00A3555B"/>
    <w:rsid w:val="00A376C2"/>
    <w:rsid w:val="00A42D79"/>
    <w:rsid w:val="00A922D1"/>
    <w:rsid w:val="00A92C81"/>
    <w:rsid w:val="00A9776A"/>
    <w:rsid w:val="00AA3258"/>
    <w:rsid w:val="00AC5D23"/>
    <w:rsid w:val="00AD1DE1"/>
    <w:rsid w:val="00AE7AC9"/>
    <w:rsid w:val="00B1260C"/>
    <w:rsid w:val="00B309DC"/>
    <w:rsid w:val="00B35411"/>
    <w:rsid w:val="00B455C5"/>
    <w:rsid w:val="00B5156E"/>
    <w:rsid w:val="00B55503"/>
    <w:rsid w:val="00B55545"/>
    <w:rsid w:val="00B76E0E"/>
    <w:rsid w:val="00B812EE"/>
    <w:rsid w:val="00B82DE2"/>
    <w:rsid w:val="00B87843"/>
    <w:rsid w:val="00BA5BCF"/>
    <w:rsid w:val="00BB1C0B"/>
    <w:rsid w:val="00BC139F"/>
    <w:rsid w:val="00BC34E2"/>
    <w:rsid w:val="00BD096C"/>
    <w:rsid w:val="00BD5095"/>
    <w:rsid w:val="00BD5177"/>
    <w:rsid w:val="00C406B7"/>
    <w:rsid w:val="00C42C65"/>
    <w:rsid w:val="00C87175"/>
    <w:rsid w:val="00C9640A"/>
    <w:rsid w:val="00CB61AB"/>
    <w:rsid w:val="00CD1F30"/>
    <w:rsid w:val="00CE61B8"/>
    <w:rsid w:val="00CE71CC"/>
    <w:rsid w:val="00CF4BEC"/>
    <w:rsid w:val="00CF6F6C"/>
    <w:rsid w:val="00D339BB"/>
    <w:rsid w:val="00D528E4"/>
    <w:rsid w:val="00D663C3"/>
    <w:rsid w:val="00D950F6"/>
    <w:rsid w:val="00DA21E7"/>
    <w:rsid w:val="00DA2CEF"/>
    <w:rsid w:val="00DB3FD7"/>
    <w:rsid w:val="00DC5011"/>
    <w:rsid w:val="00DF0333"/>
    <w:rsid w:val="00DF4032"/>
    <w:rsid w:val="00DF6EAE"/>
    <w:rsid w:val="00E03D99"/>
    <w:rsid w:val="00E06FF8"/>
    <w:rsid w:val="00E27C71"/>
    <w:rsid w:val="00E369B9"/>
    <w:rsid w:val="00E37430"/>
    <w:rsid w:val="00E377ED"/>
    <w:rsid w:val="00E409E7"/>
    <w:rsid w:val="00E45DA8"/>
    <w:rsid w:val="00E62A66"/>
    <w:rsid w:val="00E750F6"/>
    <w:rsid w:val="00EA1338"/>
    <w:rsid w:val="00EA783E"/>
    <w:rsid w:val="00EC3045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73</cp:revision>
  <cp:lastPrinted>2025-09-10T12:31:00Z</cp:lastPrinted>
  <dcterms:created xsi:type="dcterms:W3CDTF">2020-11-05T10:59:00Z</dcterms:created>
  <dcterms:modified xsi:type="dcterms:W3CDTF">2025-09-10T12:31:00Z</dcterms:modified>
</cp:coreProperties>
</file>